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032C" w14:textId="522C030E" w:rsidR="00B427B4" w:rsidRDefault="0008748F">
      <w:r>
        <w:rPr>
          <w:rFonts w:ascii="Chalkduster" w:hAnsi="Chalkduster"/>
        </w:rPr>
        <w:t xml:space="preserve">Beginning Painting Review       </w:t>
      </w:r>
      <w:r w:rsidR="00C36352">
        <w:t xml:space="preserve">       Name: ______________________________</w:t>
      </w:r>
    </w:p>
    <w:p w14:paraId="61E19124" w14:textId="77777777" w:rsidR="00C36352" w:rsidRDefault="00C36352"/>
    <w:p w14:paraId="2589E9F9" w14:textId="77777777" w:rsidR="00C36352" w:rsidRDefault="00C36352">
      <w:r>
        <w:tab/>
      </w:r>
      <w:r>
        <w:tab/>
      </w:r>
      <w:r>
        <w:tab/>
      </w:r>
      <w:r>
        <w:tab/>
        <w:t xml:space="preserve">                                       Per: ___________ Date: ________________</w:t>
      </w:r>
    </w:p>
    <w:p w14:paraId="36E1AB68" w14:textId="77777777" w:rsidR="00C36352" w:rsidRDefault="00C36352"/>
    <w:p w14:paraId="0FA9CFE4" w14:textId="77777777" w:rsidR="0008748F" w:rsidRDefault="0008748F"/>
    <w:p w14:paraId="0A79863B" w14:textId="78033E11" w:rsidR="00C36352" w:rsidRPr="00003DFC" w:rsidRDefault="0008748F">
      <w:pPr>
        <w:rPr>
          <w:b/>
        </w:rPr>
      </w:pPr>
      <w:r w:rsidRPr="00003DFC">
        <w:rPr>
          <w:b/>
        </w:rPr>
        <w:t>Please read and respond in complete sentences</w:t>
      </w:r>
      <w:r w:rsidR="00F12332">
        <w:rPr>
          <w:b/>
        </w:rPr>
        <w:t xml:space="preserve"> on a separate sheet of paper</w:t>
      </w:r>
      <w:r w:rsidRPr="00003DFC">
        <w:rPr>
          <w:b/>
        </w:rPr>
        <w:t>. This assignment is considered a Collins 2 writing assignment and is worth 100 points.</w:t>
      </w:r>
    </w:p>
    <w:p w14:paraId="731F49EA" w14:textId="77777777" w:rsidR="00C36352" w:rsidRDefault="00C36352"/>
    <w:p w14:paraId="39250389" w14:textId="77777777" w:rsidR="00502C7F" w:rsidRDefault="00502C7F"/>
    <w:p w14:paraId="126396F6" w14:textId="21EF2B99" w:rsidR="00C36352" w:rsidRDefault="0008748F">
      <w:r>
        <w:t>1. What is a color wheel? How can a color wheel be useful to an artist?</w:t>
      </w:r>
    </w:p>
    <w:p w14:paraId="3AF85E0D" w14:textId="77777777" w:rsidR="000A7497" w:rsidRDefault="000A7497"/>
    <w:p w14:paraId="653CE692" w14:textId="77777777" w:rsidR="00C36352" w:rsidRDefault="00C36352"/>
    <w:p w14:paraId="6C6664AD" w14:textId="5049BDA0" w:rsidR="00C36352" w:rsidRDefault="0008748F">
      <w:r>
        <w:t>2. What are complementary colors? Name 2 pairs of complementary colors. How can it be useful to know the complement of a color?</w:t>
      </w:r>
      <w:r w:rsidR="00C36352">
        <w:t xml:space="preserve"> </w:t>
      </w:r>
    </w:p>
    <w:p w14:paraId="2F31216E" w14:textId="77777777" w:rsidR="000A7497" w:rsidRDefault="000A7497"/>
    <w:p w14:paraId="422A8B18" w14:textId="77777777" w:rsidR="00C36352" w:rsidRDefault="00C36352"/>
    <w:p w14:paraId="7526DD2D" w14:textId="6829EE07" w:rsidR="00C36352" w:rsidRDefault="0008748F">
      <w:r>
        <w:t>3. What is another name for hue?</w:t>
      </w:r>
    </w:p>
    <w:p w14:paraId="6EFFEFCC" w14:textId="77777777" w:rsidR="00C36352" w:rsidRDefault="00C36352"/>
    <w:p w14:paraId="5875340E" w14:textId="77777777" w:rsidR="000A7497" w:rsidRDefault="000A7497"/>
    <w:p w14:paraId="235AECCE" w14:textId="5A3562E8" w:rsidR="00C36352" w:rsidRDefault="0008748F">
      <w:r>
        <w:t>4. How do you make a tint? Name two examples of a tint.</w:t>
      </w:r>
    </w:p>
    <w:p w14:paraId="033F1184" w14:textId="77777777" w:rsidR="000A7497" w:rsidRDefault="000A7497"/>
    <w:p w14:paraId="11240AF2" w14:textId="77777777" w:rsidR="00916CB8" w:rsidRDefault="00916CB8"/>
    <w:p w14:paraId="258FA8E1" w14:textId="1692E7D7" w:rsidR="00C36352" w:rsidRDefault="005530FF">
      <w:r>
        <w:t>5. How do you make a tone</w:t>
      </w:r>
      <w:r w:rsidR="006B4C7D">
        <w:t>?</w:t>
      </w:r>
    </w:p>
    <w:p w14:paraId="134E94DD" w14:textId="77777777" w:rsidR="00C36352" w:rsidRDefault="00C36352"/>
    <w:p w14:paraId="2EC496FE" w14:textId="77777777" w:rsidR="00916CB8" w:rsidRDefault="00916CB8"/>
    <w:p w14:paraId="12571B27" w14:textId="4F25742A" w:rsidR="00C36352" w:rsidRDefault="005530FF">
      <w:r>
        <w:t xml:space="preserve">6. Define </w:t>
      </w:r>
      <w:r w:rsidR="000251D4">
        <w:t>“</w:t>
      </w:r>
      <w:r>
        <w:t>value.</w:t>
      </w:r>
      <w:r w:rsidR="000251D4">
        <w:t>”</w:t>
      </w:r>
    </w:p>
    <w:p w14:paraId="32B96A88" w14:textId="77777777" w:rsidR="00C36352" w:rsidRDefault="00C36352"/>
    <w:p w14:paraId="0E38A233" w14:textId="77777777" w:rsidR="000A7497" w:rsidRDefault="000A7497"/>
    <w:p w14:paraId="2DB33A3F" w14:textId="7434CFC7" w:rsidR="00C36352" w:rsidRDefault="00C36352">
      <w:r>
        <w:t xml:space="preserve">7. </w:t>
      </w:r>
      <w:r w:rsidR="005530FF">
        <w:t>How do you make a value scale using only black and white?</w:t>
      </w:r>
    </w:p>
    <w:p w14:paraId="4FCE53CF" w14:textId="77777777" w:rsidR="00C36352" w:rsidRDefault="00C36352"/>
    <w:p w14:paraId="39720CA2" w14:textId="77777777" w:rsidR="000A7497" w:rsidRDefault="000A7497"/>
    <w:p w14:paraId="675B73EC" w14:textId="57712E06" w:rsidR="00C36352" w:rsidRDefault="006B4C7D">
      <w:r>
        <w:t>8. What do we mean when we describe an artwork as being monochromatic?</w:t>
      </w:r>
    </w:p>
    <w:p w14:paraId="3A7B131B" w14:textId="77777777" w:rsidR="004F7FEA" w:rsidRDefault="004F7FEA"/>
    <w:p w14:paraId="1E98BBA4" w14:textId="77777777" w:rsidR="000A7497" w:rsidRDefault="000A7497"/>
    <w:p w14:paraId="64634B55" w14:textId="11F5A285" w:rsidR="004F7FEA" w:rsidRDefault="006B4C7D">
      <w:r>
        <w:t>9. What are the three primary colors? Why are the called the primary colors?</w:t>
      </w:r>
    </w:p>
    <w:p w14:paraId="504DE407" w14:textId="77777777" w:rsidR="004F7FEA" w:rsidRDefault="004F7FEA"/>
    <w:p w14:paraId="5731CCD0" w14:textId="77777777" w:rsidR="000A7497" w:rsidRDefault="000A7497"/>
    <w:p w14:paraId="2C8B3376" w14:textId="6CD5BED7" w:rsidR="004F7FEA" w:rsidRDefault="006B4C7D">
      <w:r>
        <w:t xml:space="preserve">10. </w:t>
      </w:r>
      <w:r w:rsidR="00003DFC">
        <w:t>What is gesso? W</w:t>
      </w:r>
      <w:r w:rsidR="002B6062">
        <w:t xml:space="preserve">hat are 3 reasons why we would want to </w:t>
      </w:r>
      <w:r w:rsidR="00003DFC">
        <w:t>use gesso</w:t>
      </w:r>
      <w:r w:rsidR="002B6062">
        <w:t>?</w:t>
      </w:r>
    </w:p>
    <w:p w14:paraId="7341FEEB" w14:textId="77777777" w:rsidR="004F7FEA" w:rsidRDefault="004F7FEA"/>
    <w:p w14:paraId="45DD8165" w14:textId="77777777" w:rsidR="000A7497" w:rsidRDefault="000A7497"/>
    <w:p w14:paraId="3E2B8475" w14:textId="5F2ED9EB" w:rsidR="004F7FEA" w:rsidRDefault="002B6062">
      <w:r>
        <w:t>11. What are the intermediate colors? How do you make them?</w:t>
      </w:r>
    </w:p>
    <w:p w14:paraId="26855598" w14:textId="77777777" w:rsidR="004F7FEA" w:rsidRDefault="004F7FEA"/>
    <w:p w14:paraId="643180EF" w14:textId="77777777" w:rsidR="000A7497" w:rsidRDefault="000A7497"/>
    <w:p w14:paraId="6BC9894A" w14:textId="5A9ACE6C" w:rsidR="00C36352" w:rsidRDefault="004F7FEA">
      <w:r>
        <w:t>12</w:t>
      </w:r>
      <w:r w:rsidR="00C36352">
        <w:t>. What are thumbna</w:t>
      </w:r>
      <w:r w:rsidR="002B6062">
        <w:t>il sketches? Why are they important</w:t>
      </w:r>
      <w:r w:rsidR="00C36352">
        <w:t>?</w:t>
      </w:r>
    </w:p>
    <w:p w14:paraId="2DA4CADA" w14:textId="77777777" w:rsidR="00C36352" w:rsidRDefault="00C36352"/>
    <w:p w14:paraId="2606E77C" w14:textId="77777777" w:rsidR="000A7497" w:rsidRDefault="000A7497"/>
    <w:p w14:paraId="71EB552A" w14:textId="77777777" w:rsidR="000A7497" w:rsidRDefault="000A7497"/>
    <w:p w14:paraId="6C2F1348" w14:textId="1E66ACA3" w:rsidR="00C36352" w:rsidRDefault="004F7FEA">
      <w:r>
        <w:t>13</w:t>
      </w:r>
      <w:r w:rsidR="00C36352">
        <w:t xml:space="preserve">. What is </w:t>
      </w:r>
      <w:r w:rsidR="00E556EB">
        <w:t xml:space="preserve">the definition of </w:t>
      </w:r>
      <w:r w:rsidR="00C36352">
        <w:t>composition?</w:t>
      </w:r>
    </w:p>
    <w:p w14:paraId="6503A811" w14:textId="77777777" w:rsidR="00C36352" w:rsidRDefault="00C36352"/>
    <w:p w14:paraId="15374F8A" w14:textId="77777777" w:rsidR="000A7497" w:rsidRDefault="000A7497"/>
    <w:p w14:paraId="05F32326" w14:textId="77777777" w:rsidR="00C36352" w:rsidRDefault="004F7FEA">
      <w:r>
        <w:t>14</w:t>
      </w:r>
      <w:r w:rsidR="00C36352">
        <w:t>. What are some ways in which you can change a hue?</w:t>
      </w:r>
    </w:p>
    <w:p w14:paraId="5B981D41" w14:textId="77777777" w:rsidR="00C36352" w:rsidRDefault="00C36352"/>
    <w:p w14:paraId="286F49FC" w14:textId="77777777" w:rsidR="000A7497" w:rsidRDefault="000A7497"/>
    <w:p w14:paraId="50761BCB" w14:textId="15AC1B6A" w:rsidR="00C36352" w:rsidRDefault="004F7FEA">
      <w:r>
        <w:t>15</w:t>
      </w:r>
      <w:r w:rsidR="00C36352">
        <w:t xml:space="preserve">. What is craftsmanship? </w:t>
      </w:r>
      <w:r w:rsidR="00220972">
        <w:t>Why is craftsmanship important?</w:t>
      </w:r>
    </w:p>
    <w:p w14:paraId="5E150D04" w14:textId="77777777" w:rsidR="00C36352" w:rsidRDefault="00C36352"/>
    <w:p w14:paraId="46E16723" w14:textId="77777777" w:rsidR="00916CB8" w:rsidRDefault="00916CB8"/>
    <w:p w14:paraId="57322E0D" w14:textId="0BFA9455" w:rsidR="00C36352" w:rsidRDefault="004F7FEA">
      <w:r>
        <w:t>16</w:t>
      </w:r>
      <w:r w:rsidR="00C36352">
        <w:t>. How do you clean a brush?</w:t>
      </w:r>
      <w:r w:rsidR="00833550">
        <w:t xml:space="preserve"> Why is it important to clean our brushes?</w:t>
      </w:r>
    </w:p>
    <w:p w14:paraId="3B1D7EE4" w14:textId="77777777" w:rsidR="00C36352" w:rsidRDefault="00C36352"/>
    <w:p w14:paraId="7599C652" w14:textId="77777777" w:rsidR="000A7497" w:rsidRDefault="000A7497"/>
    <w:p w14:paraId="46D5EE7A" w14:textId="77777777" w:rsidR="00C36352" w:rsidRDefault="004F7FEA">
      <w:r>
        <w:t>17</w:t>
      </w:r>
      <w:r w:rsidR="00C36352">
        <w:t>. What are the benefits of having a class share?</w:t>
      </w:r>
    </w:p>
    <w:p w14:paraId="182A9D2F" w14:textId="77777777" w:rsidR="004F7FEA" w:rsidRDefault="004F7FEA"/>
    <w:p w14:paraId="35DCC5E7" w14:textId="77777777" w:rsidR="000A7497" w:rsidRDefault="000A7497"/>
    <w:p w14:paraId="48A639FC" w14:textId="77777777" w:rsidR="004F7FEA" w:rsidRDefault="004F7FEA">
      <w:r>
        <w:t>18. What is positive space and negative space?</w:t>
      </w:r>
    </w:p>
    <w:p w14:paraId="2C0B64F8" w14:textId="77777777" w:rsidR="004F7FEA" w:rsidRDefault="004F7FEA"/>
    <w:p w14:paraId="4C2D5190" w14:textId="77777777" w:rsidR="000A7497" w:rsidRDefault="000A7497"/>
    <w:p w14:paraId="4849E1D2" w14:textId="2A439B59" w:rsidR="004F7FEA" w:rsidRDefault="004F7FEA">
      <w:r>
        <w:t>19. What kinds of shapes and co</w:t>
      </w:r>
      <w:r w:rsidR="00155FD5">
        <w:t xml:space="preserve">lors would you use for a sad/depressed </w:t>
      </w:r>
      <w:r>
        <w:t xml:space="preserve">composition and why? </w:t>
      </w:r>
    </w:p>
    <w:p w14:paraId="55690A08" w14:textId="77777777" w:rsidR="004F7FEA" w:rsidRDefault="004F7FEA"/>
    <w:p w14:paraId="39B2CAEB" w14:textId="77777777" w:rsidR="004F7FEA" w:rsidRDefault="004F7FEA"/>
    <w:p w14:paraId="62B2A992" w14:textId="7EAB77AD" w:rsidR="004F7FEA" w:rsidRDefault="004F7FEA">
      <w:r>
        <w:t xml:space="preserve">20.  What kinds of colors and shapes </w:t>
      </w:r>
      <w:r w:rsidR="00155FD5">
        <w:t xml:space="preserve">would you use to create an exciting </w:t>
      </w:r>
      <w:r>
        <w:t>composition and why?</w:t>
      </w:r>
    </w:p>
    <w:p w14:paraId="63F9AF7F" w14:textId="77777777" w:rsidR="00E556EB" w:rsidRDefault="00E556EB"/>
    <w:p w14:paraId="40D353E6" w14:textId="77777777" w:rsidR="0081188E" w:rsidRDefault="0081188E"/>
    <w:p w14:paraId="7CCE8382" w14:textId="1327192C" w:rsidR="00E556EB" w:rsidRDefault="00E556EB">
      <w:r>
        <w:t>21. When describing an artwork, what are some th</w:t>
      </w:r>
      <w:r w:rsidR="00155FD5">
        <w:t>ings that you can name objectiv</w:t>
      </w:r>
      <w:r>
        <w:t>ely?</w:t>
      </w:r>
    </w:p>
    <w:p w14:paraId="6A9C5AFF" w14:textId="77777777" w:rsidR="00155FD5" w:rsidRDefault="00155FD5"/>
    <w:p w14:paraId="5DFD5CCA" w14:textId="77777777" w:rsidR="00155FD5" w:rsidRDefault="00155FD5"/>
    <w:p w14:paraId="5BDD86E0" w14:textId="0722F3F9" w:rsidR="00155FD5" w:rsidRDefault="00155FD5">
      <w:r>
        <w:t>22. What are the four steps in analyzing an artwork?</w:t>
      </w:r>
    </w:p>
    <w:p w14:paraId="037D67DC" w14:textId="77777777" w:rsidR="00155FD5" w:rsidRDefault="00155FD5"/>
    <w:p w14:paraId="7D06028A" w14:textId="77777777" w:rsidR="00155FD5" w:rsidRDefault="00155FD5"/>
    <w:p w14:paraId="1E661BD5" w14:textId="4E468C33" w:rsidR="00155FD5" w:rsidRDefault="00155FD5">
      <w:r>
        <w:t>23. Which step is the most subjective?</w:t>
      </w:r>
    </w:p>
    <w:p w14:paraId="46D71B14" w14:textId="77777777" w:rsidR="00155FD5" w:rsidRDefault="00155FD5"/>
    <w:p w14:paraId="1825CA4E" w14:textId="77777777" w:rsidR="00155FD5" w:rsidRDefault="00155FD5"/>
    <w:p w14:paraId="4536A76E" w14:textId="7CE8D2D5" w:rsidR="00155FD5" w:rsidRDefault="00155FD5">
      <w:r>
        <w:t xml:space="preserve">24. </w:t>
      </w:r>
      <w:r w:rsidR="005A6BB9">
        <w:t>Why would an artist use a sketchbook to keep her/his drawings together?</w:t>
      </w:r>
    </w:p>
    <w:p w14:paraId="6E137E7F" w14:textId="77777777" w:rsidR="005A6BB9" w:rsidRDefault="005A6BB9"/>
    <w:p w14:paraId="47617B91" w14:textId="77777777" w:rsidR="005A6BB9" w:rsidRDefault="005A6BB9"/>
    <w:p w14:paraId="3FF68320" w14:textId="09465D23" w:rsidR="00C36352" w:rsidRDefault="005A6BB9">
      <w:r>
        <w:t xml:space="preserve">25. </w:t>
      </w:r>
      <w:r w:rsidR="00CF6A27">
        <w:t>You want to create a painting for a special person and you want to be your best work</w:t>
      </w:r>
      <w:r w:rsidR="00EA51E9">
        <w:t xml:space="preserve">.  Regardless artistic ability and </w:t>
      </w:r>
      <w:proofErr w:type="gramStart"/>
      <w:r w:rsidR="00EA51E9">
        <w:t>experience,</w:t>
      </w:r>
      <w:proofErr w:type="gramEnd"/>
      <w:r w:rsidR="00EA51E9">
        <w:t xml:space="preserve"> outline the steps that you could take to ensure quality work.</w:t>
      </w:r>
      <w:bookmarkStart w:id="0" w:name="_GoBack"/>
      <w:bookmarkEnd w:id="0"/>
    </w:p>
    <w:p w14:paraId="6F112EE6" w14:textId="77777777" w:rsidR="00C36352" w:rsidRDefault="00C36352"/>
    <w:sectPr w:rsidR="00C36352" w:rsidSect="00BF4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2"/>
    <w:rsid w:val="00003DFC"/>
    <w:rsid w:val="000251D4"/>
    <w:rsid w:val="0008748F"/>
    <w:rsid w:val="000A7497"/>
    <w:rsid w:val="00155FD5"/>
    <w:rsid w:val="00220972"/>
    <w:rsid w:val="002B6062"/>
    <w:rsid w:val="004F7FEA"/>
    <w:rsid w:val="00502C7F"/>
    <w:rsid w:val="005530FF"/>
    <w:rsid w:val="005A6BB9"/>
    <w:rsid w:val="006B4C7D"/>
    <w:rsid w:val="0081188E"/>
    <w:rsid w:val="00833550"/>
    <w:rsid w:val="008C0233"/>
    <w:rsid w:val="00916CB8"/>
    <w:rsid w:val="00B427B4"/>
    <w:rsid w:val="00BF43B8"/>
    <w:rsid w:val="00C36352"/>
    <w:rsid w:val="00CF6A27"/>
    <w:rsid w:val="00E556EB"/>
    <w:rsid w:val="00EA51E9"/>
    <w:rsid w:val="00F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10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308</Words>
  <Characters>1761</Characters>
  <Application>Microsoft Macintosh Word</Application>
  <DocSecurity>0</DocSecurity>
  <Lines>14</Lines>
  <Paragraphs>4</Paragraphs>
  <ScaleCrop>false</ScaleCrop>
  <Company>Newark City Schools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17</cp:revision>
  <cp:lastPrinted>2015-01-05T12:58:00Z</cp:lastPrinted>
  <dcterms:created xsi:type="dcterms:W3CDTF">2015-01-05T12:48:00Z</dcterms:created>
  <dcterms:modified xsi:type="dcterms:W3CDTF">2015-01-09T13:55:00Z</dcterms:modified>
</cp:coreProperties>
</file>